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8464" w14:textId="50C8ED83" w:rsidR="00E34C61" w:rsidRPr="008823B1" w:rsidRDefault="00E34C61" w:rsidP="008823B1">
      <w:pPr>
        <w:ind w:left="113" w:right="113"/>
        <w:jc w:val="center"/>
        <w:rPr>
          <w:rFonts w:cstheme="minorHAnsi"/>
          <w:b/>
          <w:bCs/>
          <w:sz w:val="32"/>
          <w:szCs w:val="32"/>
        </w:rPr>
      </w:pPr>
      <w:r w:rsidRPr="001A48D2">
        <w:rPr>
          <w:rFonts w:ascii="Sakkal Majalla" w:eastAsia="Calibri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AC26E" wp14:editId="474C94F4">
                <wp:simplePos x="0" y="0"/>
                <wp:positionH relativeFrom="margin">
                  <wp:posOffset>-340068</wp:posOffset>
                </wp:positionH>
                <wp:positionV relativeFrom="paragraph">
                  <wp:posOffset>-268760</wp:posOffset>
                </wp:positionV>
                <wp:extent cx="1589405" cy="245110"/>
                <wp:effectExtent l="0" t="0" r="0" b="25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2EA247" w14:textId="77777777" w:rsidR="001A48D2" w:rsidRPr="000E3F98" w:rsidRDefault="001A48D2" w:rsidP="001A48D2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  <w:bookmarkStart w:id="0" w:name="_Hlk483467756"/>
                            <w:r w:rsidRPr="000E3F98">
                              <w:rPr>
                                <w:rFonts w:ascii="Sakkal Majalla" w:hAnsi="Sakkal Majalla" w:cs="Sakkal Majalla"/>
                              </w:rPr>
                              <w:t>FM-ACD0801-03 Rev.0</w:t>
                            </w:r>
                          </w:p>
                          <w:bookmarkEnd w:id="0"/>
                          <w:p w14:paraId="39142894" w14:textId="77777777" w:rsidR="001A48D2" w:rsidRPr="000E3F98" w:rsidRDefault="001A48D2" w:rsidP="001A48D2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AC26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6.8pt;margin-top:-21.15pt;width:125.1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" filled="f" stroked="f" strokeweight=".5pt">
                <v:textbox>
                  <w:txbxContent>
                    <w:p w14:paraId="152EA247" w14:textId="77777777" w:rsidR="001A48D2" w:rsidRPr="000E3F98" w:rsidRDefault="001A48D2" w:rsidP="001A48D2">
                      <w:pPr>
                        <w:rPr>
                          <w:rFonts w:ascii="Sakkal Majalla" w:hAnsi="Sakkal Majalla" w:cs="Sakkal Majalla"/>
                        </w:rPr>
                      </w:pPr>
                      <w:bookmarkStart w:id="1" w:name="_Hlk483467756"/>
                      <w:r w:rsidRPr="000E3F98">
                        <w:rPr>
                          <w:rFonts w:ascii="Sakkal Majalla" w:hAnsi="Sakkal Majalla" w:cs="Sakkal Majalla"/>
                        </w:rPr>
                        <w:t>FM-ACD0801-03 Rev.0</w:t>
                      </w:r>
                    </w:p>
                    <w:bookmarkEnd w:id="1"/>
                    <w:p w14:paraId="39142894" w14:textId="77777777" w:rsidR="001A48D2" w:rsidRPr="000E3F98" w:rsidRDefault="001A48D2" w:rsidP="001A48D2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48D2">
        <w:rPr>
          <w:rFonts w:ascii="Sakkal Majalla" w:eastAsiaTheme="minorHAnsi" w:hAnsi="Sakkal Majalla" w:cs="Sakkal Majalla"/>
          <w:b/>
          <w:bCs/>
          <w:sz w:val="36"/>
          <w:szCs w:val="36"/>
          <w:rtl/>
        </w:rPr>
        <w:t>نموذج حالة خاص</w:t>
      </w:r>
      <w:r>
        <w:rPr>
          <w:rFonts w:ascii="Sakkal Majalla" w:eastAsiaTheme="minorHAnsi" w:hAnsi="Sakkal Majalla" w:cs="Sakkal Majalla" w:hint="cs"/>
          <w:b/>
          <w:bCs/>
          <w:sz w:val="36"/>
          <w:szCs w:val="36"/>
          <w:rtl/>
        </w:rPr>
        <w:t>ة</w:t>
      </w:r>
    </w:p>
    <w:p w14:paraId="2C426B55" w14:textId="77777777" w:rsidR="00E34C61" w:rsidRPr="001916AE" w:rsidRDefault="00E34C61" w:rsidP="001A48D2">
      <w:pPr>
        <w:jc w:val="center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tblStyle w:val="GridTable4-Accent11"/>
        <w:bidiVisual/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901"/>
        <w:gridCol w:w="5803"/>
      </w:tblGrid>
      <w:tr w:rsidR="001A48D2" w:rsidRPr="005530F9" w14:paraId="1F558FC8" w14:textId="77777777" w:rsidTr="00220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D3D1"/>
            <w:textDirection w:val="tbRl"/>
          </w:tcPr>
          <w:p w14:paraId="5E4B36D4" w14:textId="77777777" w:rsidR="001A48D2" w:rsidRPr="000D0E22" w:rsidRDefault="001A48D2" w:rsidP="002E1959">
            <w:pPr>
              <w:bidi/>
              <w:ind w:left="113" w:right="113"/>
              <w:rPr>
                <w:rFonts w:ascii="Sakkal Majalla" w:eastAsia="Calibri" w:hAnsi="Sakkal Majalla" w:cs="Sakkal Majalla"/>
                <w:b w:val="0"/>
                <w:bCs w:val="0"/>
                <w:color w:val="FFFFFF" w:themeColor="background1"/>
                <w:sz w:val="10"/>
                <w:szCs w:val="10"/>
                <w:rtl/>
              </w:rPr>
            </w:pPr>
          </w:p>
          <w:p w14:paraId="06833CA3" w14:textId="77777777" w:rsidR="001A48D2" w:rsidRPr="00E804FD" w:rsidRDefault="001A48D2" w:rsidP="002E1959">
            <w:pPr>
              <w:bidi/>
              <w:ind w:left="113" w:right="113"/>
              <w:rPr>
                <w:rFonts w:ascii="Sakkal Majalla" w:eastAsia="Calibri" w:hAnsi="Sakkal Majalla" w:cs="Sakkal Majalla"/>
                <w:color w:val="DDE7DF"/>
                <w:sz w:val="30"/>
                <w:szCs w:val="30"/>
                <w:rtl/>
              </w:rPr>
            </w:pPr>
            <w:r w:rsidRPr="00220F7C">
              <w:rPr>
                <w:rFonts w:ascii="Sakkal Majalla" w:eastAsia="Calibri" w:hAnsi="Sakkal Majalla" w:cs="Sakkal Majalla" w:hint="cs"/>
                <w:color w:val="0D0D0D" w:themeColor="text1" w:themeTint="F2"/>
                <w:sz w:val="30"/>
                <w:szCs w:val="30"/>
                <w:rtl/>
              </w:rPr>
              <w:t>بيانات الطالب/ة</w:t>
            </w:r>
          </w:p>
        </w:tc>
        <w:tc>
          <w:tcPr>
            <w:tcW w:w="19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D3D1"/>
          </w:tcPr>
          <w:p w14:paraId="73B9E69E" w14:textId="77777777" w:rsidR="001A48D2" w:rsidRPr="00220F7C" w:rsidRDefault="001A48D2" w:rsidP="002E195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220F7C"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  <w:t>اسم الطالب/ة</w:t>
            </w:r>
          </w:p>
        </w:tc>
        <w:tc>
          <w:tcPr>
            <w:tcW w:w="5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D13E73" w14:textId="77777777" w:rsidR="001A48D2" w:rsidRPr="005530F9" w:rsidRDefault="001A48D2" w:rsidP="002E1959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b w:val="0"/>
                <w:bCs w:val="0"/>
                <w:color w:val="auto"/>
                <w:sz w:val="28"/>
                <w:szCs w:val="28"/>
                <w:rtl/>
              </w:rPr>
            </w:pPr>
          </w:p>
        </w:tc>
      </w:tr>
      <w:tr w:rsidR="001A48D2" w:rsidRPr="005530F9" w14:paraId="22500064" w14:textId="77777777" w:rsidTr="0022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vMerge/>
            <w:shd w:val="clear" w:color="auto" w:fill="BFD3D1"/>
          </w:tcPr>
          <w:p w14:paraId="3079A281" w14:textId="77777777" w:rsidR="001A48D2" w:rsidRPr="005530F9" w:rsidRDefault="001A48D2" w:rsidP="002E1959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01" w:type="dxa"/>
            <w:shd w:val="clear" w:color="auto" w:fill="BFD3D1"/>
          </w:tcPr>
          <w:p w14:paraId="455C0734" w14:textId="77777777" w:rsidR="001A48D2" w:rsidRPr="00220F7C" w:rsidRDefault="001A48D2" w:rsidP="002E195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20F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الرقم </w:t>
            </w:r>
            <w:r w:rsidRPr="00220F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الأكاديمي</w:t>
            </w:r>
            <w:r w:rsidRPr="00220F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803" w:type="dxa"/>
            <w:shd w:val="clear" w:color="auto" w:fill="FFFFFF" w:themeFill="background1"/>
          </w:tcPr>
          <w:p w14:paraId="768D35A5" w14:textId="77777777" w:rsidR="001A48D2" w:rsidRPr="005530F9" w:rsidRDefault="001A48D2" w:rsidP="002E195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1A48D2" w:rsidRPr="005530F9" w14:paraId="14136EF1" w14:textId="77777777" w:rsidTr="00220F7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vMerge/>
            <w:shd w:val="clear" w:color="auto" w:fill="BFD3D1"/>
          </w:tcPr>
          <w:p w14:paraId="722BC322" w14:textId="77777777" w:rsidR="001A48D2" w:rsidRPr="005530F9" w:rsidRDefault="001A48D2" w:rsidP="002E1959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01" w:type="dxa"/>
            <w:shd w:val="clear" w:color="auto" w:fill="BFD3D1"/>
          </w:tcPr>
          <w:p w14:paraId="13E9E225" w14:textId="77777777" w:rsidR="001A48D2" w:rsidRPr="00220F7C" w:rsidRDefault="001A48D2" w:rsidP="002E1959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20F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803" w:type="dxa"/>
            <w:shd w:val="clear" w:color="auto" w:fill="FFFFFF" w:themeFill="background1"/>
          </w:tcPr>
          <w:p w14:paraId="0E956369" w14:textId="77777777" w:rsidR="001A48D2" w:rsidRPr="005530F9" w:rsidRDefault="001A48D2" w:rsidP="002E195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1A48D2" w:rsidRPr="005530F9" w14:paraId="3D927177" w14:textId="77777777" w:rsidTr="0022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vMerge/>
            <w:shd w:val="clear" w:color="auto" w:fill="BFD3D1"/>
          </w:tcPr>
          <w:p w14:paraId="4893C514" w14:textId="77777777" w:rsidR="001A48D2" w:rsidRPr="005530F9" w:rsidRDefault="001A48D2" w:rsidP="002E1959">
            <w:pPr>
              <w:bidi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901" w:type="dxa"/>
            <w:shd w:val="clear" w:color="auto" w:fill="BFD3D1"/>
          </w:tcPr>
          <w:p w14:paraId="67FC6C93" w14:textId="77777777" w:rsidR="001A48D2" w:rsidRPr="00220F7C" w:rsidRDefault="001A48D2" w:rsidP="002E195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20F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الاتصال </w:t>
            </w:r>
          </w:p>
        </w:tc>
        <w:tc>
          <w:tcPr>
            <w:tcW w:w="5803" w:type="dxa"/>
            <w:shd w:val="clear" w:color="auto" w:fill="FFFFFF" w:themeFill="background1"/>
          </w:tcPr>
          <w:p w14:paraId="59DE3B36" w14:textId="77777777" w:rsidR="001A48D2" w:rsidRPr="005530F9" w:rsidRDefault="001A48D2" w:rsidP="002E195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</w:tbl>
    <w:p w14:paraId="3617BCD2" w14:textId="77777777" w:rsidR="001A48D2" w:rsidRDefault="001A48D2" w:rsidP="001A48D2"/>
    <w:p w14:paraId="47B38EEB" w14:textId="77777777" w:rsidR="001A48D2" w:rsidRDefault="001A48D2" w:rsidP="001A48D2"/>
    <w:p w14:paraId="4E7EA3EA" w14:textId="77777777" w:rsidR="001A48D2" w:rsidRPr="002D00D9" w:rsidRDefault="001A48D2" w:rsidP="001A48D2">
      <w:pPr>
        <w:ind w:left="113" w:right="113"/>
        <w:jc w:val="right"/>
        <w:rPr>
          <w:rFonts w:cstheme="minorHAnsi"/>
          <w:b/>
          <w:bCs/>
          <w:rtl/>
        </w:rPr>
      </w:pPr>
      <w:r w:rsidRPr="002D00D9">
        <w:rPr>
          <w:rFonts w:cstheme="minorHAnsi"/>
        </w:rPr>
        <w:tab/>
      </w:r>
      <w:r w:rsidRPr="002D00D9">
        <w:rPr>
          <w:rFonts w:cstheme="minorHAnsi"/>
          <w:b/>
          <w:bCs/>
          <w:sz w:val="32"/>
          <w:szCs w:val="32"/>
          <w:rtl/>
        </w:rPr>
        <w:t>الموضوع:</w:t>
      </w:r>
    </w:p>
    <w:p w14:paraId="6B6319FA" w14:textId="545EFF76" w:rsidR="001A48D2" w:rsidRPr="00BF2166" w:rsidRDefault="001A48D2" w:rsidP="001A48D2">
      <w:pPr>
        <w:tabs>
          <w:tab w:val="left" w:pos="8280"/>
          <w:tab w:val="right" w:pos="9360"/>
        </w:tabs>
        <w:rPr>
          <w:b/>
          <w:bCs/>
          <w:rtl/>
        </w:rPr>
      </w:pPr>
      <w:r w:rsidRPr="00BF2166">
        <w:rPr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2166">
        <w:rPr>
          <w:rFonts w:hint="cs"/>
          <w:b/>
          <w:bCs/>
          <w:rtl/>
        </w:rPr>
        <w:t xml:space="preserve"> </w:t>
      </w:r>
    </w:p>
    <w:p w14:paraId="21147BBC" w14:textId="2A3D3474" w:rsidR="001A48D2" w:rsidRDefault="001A48D2" w:rsidP="001A48D2">
      <w:pPr>
        <w:jc w:val="right"/>
        <w:rPr>
          <w:rFonts w:ascii="Sakkal Majalla" w:hAnsi="Sakkal Majalla" w:cs="Sakkal Majalla"/>
          <w:sz w:val="28"/>
          <w:szCs w:val="28"/>
        </w:rPr>
      </w:pPr>
      <w:r>
        <w:tab/>
      </w:r>
      <w:proofErr w:type="gramStart"/>
      <w:r w:rsidRPr="002D00D9">
        <w:rPr>
          <w:rFonts w:cs="Times New Roman" w:hint="cs"/>
          <w:b/>
          <w:bCs/>
          <w:sz w:val="28"/>
          <w:szCs w:val="28"/>
          <w:rtl/>
        </w:rPr>
        <w:t xml:space="preserve">التاريخ: </w:t>
      </w:r>
      <w:r w:rsidRPr="002D00D9">
        <w:rPr>
          <w:rFonts w:cs="Times New Roman" w:hint="cs"/>
          <w:sz w:val="28"/>
          <w:szCs w:val="28"/>
          <w:rtl/>
        </w:rPr>
        <w:t xml:space="preserve"> </w:t>
      </w:r>
      <w:r w:rsidRPr="002D00D9">
        <w:rPr>
          <w:rFonts w:cstheme="minorHAnsi"/>
          <w:sz w:val="28"/>
          <w:szCs w:val="28"/>
          <w:rtl/>
        </w:rPr>
        <w:t xml:space="preserve"> </w:t>
      </w:r>
      <w:proofErr w:type="gramEnd"/>
      <w:r w:rsidRPr="002D00D9">
        <w:rPr>
          <w:rFonts w:cstheme="minorHAnsi"/>
          <w:sz w:val="28"/>
          <w:szCs w:val="28"/>
          <w:rtl/>
        </w:rPr>
        <w:t xml:space="preserve">                                                                                  </w:t>
      </w:r>
      <w:r w:rsidRPr="002D00D9">
        <w:rPr>
          <w:rFonts w:cstheme="minorHAnsi"/>
          <w:b/>
          <w:bCs/>
          <w:sz w:val="28"/>
          <w:szCs w:val="28"/>
          <w:rtl/>
        </w:rPr>
        <w:t>التوقيع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</w:t>
      </w:r>
    </w:p>
    <w:tbl>
      <w:tblPr>
        <w:tblStyle w:val="GridTable5Dark-Accent11"/>
        <w:tblpPr w:leftFromText="180" w:rightFromText="180" w:vertAnchor="text" w:horzAnchor="margin" w:tblpY="563"/>
        <w:bidiVisual/>
        <w:tblW w:w="8650" w:type="dxa"/>
        <w:tblLook w:val="04A0" w:firstRow="1" w:lastRow="0" w:firstColumn="1" w:lastColumn="0" w:noHBand="0" w:noVBand="1"/>
      </w:tblPr>
      <w:tblGrid>
        <w:gridCol w:w="745"/>
        <w:gridCol w:w="2386"/>
        <w:gridCol w:w="11"/>
        <w:gridCol w:w="5508"/>
      </w:tblGrid>
      <w:tr w:rsidR="001A48D2" w:rsidRPr="005719D6" w14:paraId="00D685EE" w14:textId="77777777" w:rsidTr="00220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vMerge w:val="restart"/>
            <w:shd w:val="clear" w:color="auto" w:fill="BFD3D1"/>
            <w:textDirection w:val="tbRl"/>
          </w:tcPr>
          <w:p w14:paraId="19ACE6D0" w14:textId="77777777" w:rsidR="001A48D2" w:rsidRPr="009571C0" w:rsidRDefault="001A48D2" w:rsidP="00220F7C">
            <w:pPr>
              <w:ind w:left="113" w:right="113"/>
              <w:jc w:val="center"/>
              <w:rPr>
                <w:rFonts w:ascii="Sakkal Majalla" w:hAnsi="Sakkal Majalla" w:cs="Sakkal Majalla"/>
                <w:b w:val="0"/>
                <w:bCs w:val="0"/>
                <w:sz w:val="32"/>
                <w:szCs w:val="32"/>
                <w:rtl/>
              </w:rPr>
            </w:pPr>
            <w:r w:rsidRPr="00220F7C"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  <w:t xml:space="preserve">خاص </w:t>
            </w:r>
            <w:r w:rsidRPr="00220F7C">
              <w:rPr>
                <w:rFonts w:ascii="Sakkal Majalla" w:hAnsi="Sakkal Majalla" w:cs="Sakkal Majalla" w:hint="cs"/>
                <w:color w:val="0D0D0D" w:themeColor="text1" w:themeTint="F2"/>
                <w:sz w:val="32"/>
                <w:szCs w:val="32"/>
                <w:rtl/>
              </w:rPr>
              <w:t>بلجنة</w:t>
            </w:r>
            <w:r w:rsidRPr="00220F7C"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  <w:t xml:space="preserve"> التدريب</w:t>
            </w:r>
          </w:p>
        </w:tc>
        <w:tc>
          <w:tcPr>
            <w:tcW w:w="2397" w:type="dxa"/>
            <w:gridSpan w:val="2"/>
            <w:shd w:val="clear" w:color="auto" w:fill="BFD3D1"/>
          </w:tcPr>
          <w:p w14:paraId="191F676C" w14:textId="77777777" w:rsidR="001A48D2" w:rsidRPr="002C3573" w:rsidRDefault="001A48D2" w:rsidP="00220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220F7C"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  <w:t>حالة الطلب</w:t>
            </w:r>
          </w:p>
        </w:tc>
        <w:tc>
          <w:tcPr>
            <w:tcW w:w="5508" w:type="dxa"/>
            <w:shd w:val="clear" w:color="auto" w:fill="BFD3D1"/>
          </w:tcPr>
          <w:p w14:paraId="64CF5401" w14:textId="77777777" w:rsidR="001A48D2" w:rsidRPr="005719D6" w:rsidRDefault="001A48D2" w:rsidP="00220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</w:rPr>
            </w:pPr>
            <w:r w:rsidRPr="00220F7C">
              <w:rPr>
                <w:rFonts w:ascii="Sakkal Majalla" w:hAnsi="Sakkal Majalla" w:cs="Sakkal Majalla"/>
                <w:color w:val="0D0D0D" w:themeColor="text1" w:themeTint="F2"/>
                <w:sz w:val="32"/>
                <w:szCs w:val="32"/>
                <w:rtl/>
              </w:rPr>
              <w:t>الملاحظات</w:t>
            </w:r>
          </w:p>
        </w:tc>
      </w:tr>
      <w:tr w:rsidR="001A48D2" w:rsidRPr="005719D6" w14:paraId="25A7D544" w14:textId="77777777" w:rsidTr="0022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vMerge/>
            <w:shd w:val="clear" w:color="auto" w:fill="BFD3D1"/>
          </w:tcPr>
          <w:p w14:paraId="40DCAD97" w14:textId="77777777" w:rsidR="001A48D2" w:rsidRPr="005719D6" w:rsidRDefault="001A48D2" w:rsidP="00220F7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97" w:type="dxa"/>
            <w:gridSpan w:val="2"/>
            <w:shd w:val="clear" w:color="auto" w:fill="BFD3D1"/>
          </w:tcPr>
          <w:p w14:paraId="6CFC4130" w14:textId="77777777" w:rsidR="001A48D2" w:rsidRPr="00220F7C" w:rsidRDefault="001A48D2" w:rsidP="0022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245DB0BF" w14:textId="77777777" w:rsidR="001A48D2" w:rsidRPr="00220F7C" w:rsidRDefault="001A48D2" w:rsidP="00220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20F7C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5075C" wp14:editId="51083F7E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62230</wp:posOffset>
                      </wp:positionV>
                      <wp:extent cx="123825" cy="133350"/>
                      <wp:effectExtent l="0" t="0" r="28575" b="19050"/>
                      <wp:wrapNone/>
                      <wp:docPr id="2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D9E8B" id="مستطيل: زوايا مستديرة 4" o:spid="_x0000_s1026" style="position:absolute;left:0;text-align:left;margin-left:93.35pt;margin-top:4.9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" filled="f" strokecolor="#002060" strokeweight=".25pt"/>
                  </w:pict>
                </mc:Fallback>
              </mc:AlternateContent>
            </w:r>
            <w:r w:rsidRPr="00220F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</w:t>
            </w:r>
            <w:r w:rsidRPr="00220F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افق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39524EDA" w14:textId="77777777" w:rsidR="001A48D2" w:rsidRPr="009571C0" w:rsidRDefault="001A48D2" w:rsidP="00220F7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</w:p>
        </w:tc>
      </w:tr>
      <w:tr w:rsidR="001A48D2" w:rsidRPr="005719D6" w14:paraId="60F8388A" w14:textId="77777777" w:rsidTr="00220F7C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dxa"/>
            <w:vMerge/>
            <w:shd w:val="clear" w:color="auto" w:fill="BFD3D1"/>
          </w:tcPr>
          <w:p w14:paraId="32AD63E7" w14:textId="77777777" w:rsidR="001A48D2" w:rsidRPr="005719D6" w:rsidRDefault="001A48D2" w:rsidP="00220F7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97" w:type="dxa"/>
            <w:gridSpan w:val="2"/>
            <w:shd w:val="clear" w:color="auto" w:fill="BFD3D1"/>
          </w:tcPr>
          <w:p w14:paraId="40DE525C" w14:textId="77777777" w:rsidR="001A48D2" w:rsidRPr="00AB6051" w:rsidRDefault="001A48D2" w:rsidP="0022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16"/>
                <w:szCs w:val="16"/>
                <w:rtl/>
              </w:rPr>
            </w:pPr>
          </w:p>
          <w:p w14:paraId="2C0A6B2A" w14:textId="77777777" w:rsidR="001A48D2" w:rsidRPr="00220F7C" w:rsidRDefault="001A48D2" w:rsidP="0022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20F7C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78B444" wp14:editId="65A8795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71120</wp:posOffset>
                      </wp:positionV>
                      <wp:extent cx="123825" cy="133350"/>
                      <wp:effectExtent l="0" t="0" r="28575" b="19050"/>
                      <wp:wrapNone/>
                      <wp:docPr id="1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07FEFE" id="مستطيل: زوايا مستديرة 4" o:spid="_x0000_s1026" style="position:absolute;left:0;text-align:left;margin-left:93.75pt;margin-top:5.6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" filled="f" strokecolor="#002060" strokeweight=".25pt"/>
                  </w:pict>
                </mc:Fallback>
              </mc:AlternateContent>
            </w:r>
            <w:r w:rsidRPr="00220F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غير موافق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14:paraId="26BDF8A2" w14:textId="77777777" w:rsidR="001A48D2" w:rsidRPr="005719D6" w:rsidRDefault="001A48D2" w:rsidP="00220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A48D2" w:rsidRPr="005719D6" w14:paraId="032C1915" w14:textId="77777777" w:rsidTr="00220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  <w:gridSpan w:val="2"/>
            <w:shd w:val="clear" w:color="auto" w:fill="BFD3D1"/>
          </w:tcPr>
          <w:p w14:paraId="2D9DF03C" w14:textId="77777777" w:rsidR="001A48D2" w:rsidRPr="00A86399" w:rsidRDefault="001A48D2" w:rsidP="00220F7C">
            <w:pPr>
              <w:jc w:val="center"/>
              <w:rPr>
                <w:rFonts w:ascii="Sakkal Majalla" w:hAnsi="Sakkal Majalla" w:cs="Sakkal Majalla"/>
                <w:b w:val="0"/>
                <w:bCs w:val="0"/>
                <w:noProof/>
                <w:sz w:val="28"/>
                <w:szCs w:val="28"/>
                <w:rtl/>
                <w:lang w:eastAsia="en-GB"/>
              </w:rPr>
            </w:pPr>
          </w:p>
          <w:p w14:paraId="1F15E911" w14:textId="77777777" w:rsidR="001A48D2" w:rsidRPr="00220F7C" w:rsidRDefault="001A48D2" w:rsidP="00220F7C">
            <w:pPr>
              <w:jc w:val="center"/>
              <w:rPr>
                <w:rFonts w:ascii="Sakkal Majalla" w:hAnsi="Sakkal Majalla" w:cs="Sakkal Majalla"/>
                <w:noProof/>
                <w:color w:val="0D0D0D" w:themeColor="text1" w:themeTint="F2"/>
                <w:sz w:val="32"/>
                <w:szCs w:val="32"/>
                <w:lang w:eastAsia="en-GB"/>
              </w:rPr>
            </w:pPr>
            <w:r w:rsidRPr="00220F7C">
              <w:rPr>
                <w:rFonts w:ascii="Sakkal Majalla" w:hAnsi="Sakkal Majalla" w:cs="Sakkal Majalla" w:hint="cs"/>
                <w:noProof/>
                <w:color w:val="0D0D0D" w:themeColor="text1" w:themeTint="F2"/>
                <w:sz w:val="32"/>
                <w:szCs w:val="32"/>
                <w:rtl/>
                <w:lang w:val="en-GB" w:eastAsia="en-GB"/>
              </w:rPr>
              <w:t>وحدة التدريب</w:t>
            </w:r>
          </w:p>
          <w:p w14:paraId="269AFEA7" w14:textId="77777777" w:rsidR="001A48D2" w:rsidRPr="00926907" w:rsidRDefault="001A48D2" w:rsidP="00220F7C">
            <w:pPr>
              <w:rPr>
                <w:rFonts w:ascii="Sakkal Majalla" w:hAnsi="Sakkal Majalla" w:cs="Sakkal Majalla"/>
                <w:b w:val="0"/>
                <w:bCs w:val="0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519" w:type="dxa"/>
            <w:gridSpan w:val="2"/>
            <w:shd w:val="clear" w:color="auto" w:fill="BFD3D1"/>
          </w:tcPr>
          <w:p w14:paraId="23281F77" w14:textId="77777777" w:rsidR="001A48D2" w:rsidRPr="00220F7C" w:rsidRDefault="001A48D2" w:rsidP="00220F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14"/>
                <w:szCs w:val="14"/>
                <w:rtl/>
              </w:rPr>
            </w:pPr>
          </w:p>
          <w:p w14:paraId="554BE70E" w14:textId="77777777" w:rsidR="001A48D2" w:rsidRPr="00220F7C" w:rsidRDefault="001A48D2" w:rsidP="00220F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</w:rPr>
            </w:pPr>
            <w:r w:rsidRPr="00220F7C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الاسم:</w:t>
            </w:r>
          </w:p>
          <w:p w14:paraId="5BEBE138" w14:textId="77777777" w:rsidR="001A48D2" w:rsidRPr="00220F7C" w:rsidRDefault="001A48D2" w:rsidP="00220F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</w:rPr>
            </w:pPr>
            <w:r w:rsidRPr="00220F7C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8"/>
                <w:szCs w:val="28"/>
                <w:rtl/>
              </w:rPr>
              <w:t>التوقيع:</w:t>
            </w:r>
          </w:p>
        </w:tc>
      </w:tr>
    </w:tbl>
    <w:p w14:paraId="4DCAF825" w14:textId="77777777" w:rsidR="001A48D2" w:rsidRPr="0002730F" w:rsidRDefault="001A48D2" w:rsidP="001A48D2">
      <w:pPr>
        <w:tabs>
          <w:tab w:val="left" w:pos="8280"/>
          <w:tab w:val="right" w:pos="9360"/>
        </w:tabs>
        <w:rPr>
          <w:sz w:val="22"/>
          <w:szCs w:val="22"/>
        </w:rPr>
      </w:pPr>
    </w:p>
    <w:p w14:paraId="7E9E8226" w14:textId="77777777" w:rsidR="001A48D2" w:rsidRDefault="001A48D2" w:rsidP="001A48D2">
      <w:pPr>
        <w:jc w:val="center"/>
        <w:rPr>
          <w:sz w:val="22"/>
          <w:szCs w:val="22"/>
        </w:rPr>
      </w:pPr>
    </w:p>
    <w:p w14:paraId="21F3F36D" w14:textId="77777777" w:rsidR="001A48D2" w:rsidRPr="0002730F" w:rsidRDefault="001A48D2" w:rsidP="001A48D2">
      <w:pPr>
        <w:jc w:val="center"/>
        <w:rPr>
          <w:sz w:val="2"/>
          <w:szCs w:val="2"/>
          <w:rtl/>
        </w:rPr>
      </w:pPr>
    </w:p>
    <w:p w14:paraId="63AEFAA9" w14:textId="4EEB1839" w:rsidR="001A48D2" w:rsidRDefault="001A48D2" w:rsidP="001A48D2">
      <w:pPr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</w:p>
    <w:p w14:paraId="2C0D2683" w14:textId="77777777" w:rsidR="001A48D2" w:rsidRDefault="001A48D2" w:rsidP="001A48D2">
      <w:pPr>
        <w:jc w:val="center"/>
        <w:rPr>
          <w:b/>
          <w:bCs/>
          <w:rtl/>
        </w:rPr>
      </w:pPr>
    </w:p>
    <w:p w14:paraId="7BF48C11" w14:textId="164156E3" w:rsidR="001A48D2" w:rsidRPr="001A48D2" w:rsidRDefault="001A48D2" w:rsidP="001A48D2">
      <w:pPr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</w:rPr>
      </w:pPr>
      <w:r w:rsidRPr="001A48D2"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  <w:t xml:space="preserve">يتم تسليم النموذج بعد تعبئته الى </w:t>
      </w:r>
      <w:r w:rsidRPr="001A48D2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وحدة التدريب</w:t>
      </w:r>
    </w:p>
    <w:sectPr w:rsidR="001A48D2" w:rsidRPr="001A48D2" w:rsidSect="0034564A">
      <w:headerReference w:type="default" r:id="rId6"/>
      <w:footerReference w:type="default" r:id="rId7"/>
      <w:pgSz w:w="11900" w:h="16840"/>
      <w:pgMar w:top="3256" w:right="1552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9A6A" w14:textId="77777777" w:rsidR="00D17D9D" w:rsidRDefault="00D17D9D" w:rsidP="005B4632">
      <w:r>
        <w:separator/>
      </w:r>
    </w:p>
  </w:endnote>
  <w:endnote w:type="continuationSeparator" w:id="0">
    <w:p w14:paraId="0D849D3B" w14:textId="77777777" w:rsidR="00D17D9D" w:rsidRDefault="00D17D9D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06E4" w14:textId="77777777" w:rsidR="00D17D9D" w:rsidRDefault="00D17D9D" w:rsidP="005B4632">
      <w:r>
        <w:separator/>
      </w:r>
    </w:p>
  </w:footnote>
  <w:footnote w:type="continuationSeparator" w:id="0">
    <w:p w14:paraId="22E39596" w14:textId="77777777" w:rsidR="00D17D9D" w:rsidRDefault="00D17D9D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4D4E6FEE" w:rsidR="005B4632" w:rsidRDefault="00E34C61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3CFCA254" wp14:editId="64602F53">
          <wp:simplePos x="0" y="0"/>
          <wp:positionH relativeFrom="margin">
            <wp:posOffset>-1254211</wp:posOffset>
          </wp:positionH>
          <wp:positionV relativeFrom="page">
            <wp:posOffset>-420131</wp:posOffset>
          </wp:positionV>
          <wp:extent cx="7918450" cy="11207579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0586947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599" cy="11217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117644"/>
    <w:rsid w:val="00142B89"/>
    <w:rsid w:val="00192066"/>
    <w:rsid w:val="001A48D2"/>
    <w:rsid w:val="001E24B6"/>
    <w:rsid w:val="00220F7C"/>
    <w:rsid w:val="002318EE"/>
    <w:rsid w:val="00240BA2"/>
    <w:rsid w:val="00242C91"/>
    <w:rsid w:val="002446F3"/>
    <w:rsid w:val="00276053"/>
    <w:rsid w:val="002952A4"/>
    <w:rsid w:val="002B6A27"/>
    <w:rsid w:val="002C7F98"/>
    <w:rsid w:val="002D3585"/>
    <w:rsid w:val="00342DF7"/>
    <w:rsid w:val="0034564A"/>
    <w:rsid w:val="003B4F1B"/>
    <w:rsid w:val="00497BE1"/>
    <w:rsid w:val="004D41B1"/>
    <w:rsid w:val="005469FA"/>
    <w:rsid w:val="005B2AC8"/>
    <w:rsid w:val="005B4632"/>
    <w:rsid w:val="005C09EC"/>
    <w:rsid w:val="00836A33"/>
    <w:rsid w:val="008823B1"/>
    <w:rsid w:val="00886A05"/>
    <w:rsid w:val="008B4802"/>
    <w:rsid w:val="00916CD2"/>
    <w:rsid w:val="009348D5"/>
    <w:rsid w:val="009965F8"/>
    <w:rsid w:val="009F7302"/>
    <w:rsid w:val="00A02DAF"/>
    <w:rsid w:val="00A62CDA"/>
    <w:rsid w:val="00AB5191"/>
    <w:rsid w:val="00AC2C99"/>
    <w:rsid w:val="00BE7E84"/>
    <w:rsid w:val="00C80B1E"/>
    <w:rsid w:val="00C862F8"/>
    <w:rsid w:val="00D17D9D"/>
    <w:rsid w:val="00DB70F8"/>
    <w:rsid w:val="00DC2F9C"/>
    <w:rsid w:val="00E12467"/>
    <w:rsid w:val="00E34C61"/>
    <w:rsid w:val="00E370D5"/>
    <w:rsid w:val="00ED522E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3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1A48D2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11">
    <w:name w:val="Grid Table 5 Dark - Accent 11"/>
    <w:basedOn w:val="TableNormal"/>
    <w:uiPriority w:val="50"/>
    <w:rsid w:val="001A48D2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9</cp:revision>
  <cp:lastPrinted>2017-03-05T07:14:00Z</cp:lastPrinted>
  <dcterms:created xsi:type="dcterms:W3CDTF">2023-09-11T06:19:00Z</dcterms:created>
  <dcterms:modified xsi:type="dcterms:W3CDTF">2023-11-29T09:24:00Z</dcterms:modified>
</cp:coreProperties>
</file>